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D24D86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Eres Señor Vencedor  - Juan Carlos Alvarado</w:t>
      </w:r>
    </w:p>
    <w:p w:rsid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D24D86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Verso</w:t>
      </w:r>
      <w:bookmarkStart w:id="0" w:name="_GoBack"/>
      <w:bookmarkEnd w:id="0"/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>Am7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>Eres Señor vencedor el invencible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>Fmaj7</w:t>
      </w: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ab/>
      </w: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ab/>
      </w: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ab/>
      </w: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ab/>
        <w:t xml:space="preserve"> G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>Eres campeón ganador en batalla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>Dm7              E                     Am G-F-E79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>Eres mi Rey y mi Dios el que cuida a su pueblo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n-US"/>
        </w:rPr>
      </w:pPr>
      <w:r w:rsidRPr="00D24D86">
        <w:rPr>
          <w:rFonts w:ascii="Lucida Console" w:eastAsia="Times New Roman" w:hAnsi="Lucida Console" w:cs="Courier New"/>
          <w:b/>
          <w:color w:val="000000"/>
          <w:sz w:val="28"/>
          <w:szCs w:val="18"/>
          <w:lang w:val="en-US"/>
        </w:rPr>
        <w:t>Am G/B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n-US"/>
        </w:rPr>
      </w:pPr>
      <w:r w:rsidRPr="00D24D86">
        <w:rPr>
          <w:rFonts w:ascii="Lucida Console" w:eastAsia="Times New Roman" w:hAnsi="Lucida Console" w:cs="Courier New"/>
          <w:b/>
          <w:color w:val="000000"/>
          <w:sz w:val="28"/>
          <w:szCs w:val="18"/>
          <w:lang w:val="en-US"/>
        </w:rPr>
        <w:t>Coro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 xml:space="preserve">        CMaj7 Bm7   E7    Am7  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>Por eso yo te canto y te alabo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 xml:space="preserve">Am7 </w:t>
      </w:r>
      <w:proofErr w:type="spellStart"/>
      <w:r w:rsidRPr="00D24D86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>G#m</w:t>
      </w:r>
      <w:proofErr w:type="spellEnd"/>
      <w:r w:rsidRPr="00D24D86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 xml:space="preserve"> Gm7           Fmaj7           Dm7         Gsus4 G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Por-que </w:t>
      </w:r>
      <w:proofErr w:type="spellStart"/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>se</w:t>
      </w:r>
      <w:proofErr w:type="spellEnd"/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que me proteges porque estoy de </w:t>
      </w:r>
      <w:proofErr w:type="spellStart"/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>tu</w:t>
      </w:r>
      <w:proofErr w:type="spellEnd"/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la----do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</w:t>
      </w:r>
      <w:r w:rsidRPr="00D24D86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 xml:space="preserve">CMaj7 Bm7  E#79    Am7  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>Por eso yo te canto y te adoro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 xml:space="preserve">Am7 </w:t>
      </w:r>
      <w:proofErr w:type="spellStart"/>
      <w:r w:rsidRPr="00D24D86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>G#m</w:t>
      </w:r>
      <w:proofErr w:type="spellEnd"/>
      <w:r w:rsidRPr="00D24D86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 xml:space="preserve"> Gm7</w:t>
      </w:r>
      <w:r w:rsidRPr="00D24D86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 xml:space="preserve">         Fmaj7    Dm7       Gsus4 G    E79 </w:t>
      </w:r>
    </w:p>
    <w:p w:rsidR="00D24D86" w:rsidRPr="00D24D86" w:rsidRDefault="00D24D86" w:rsidP="00D2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Porque </w:t>
      </w:r>
      <w:proofErr w:type="spellStart"/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>se</w:t>
      </w:r>
      <w:proofErr w:type="spellEnd"/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que nunca </w:t>
      </w:r>
      <w:proofErr w:type="spellStart"/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>jamas</w:t>
      </w:r>
      <w:proofErr w:type="spellEnd"/>
      <w:r w:rsidRPr="00D24D8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me dejaras desamparado</w:t>
      </w:r>
    </w:p>
    <w:p w:rsidR="001B462D" w:rsidRDefault="00E11F85"/>
    <w:sectPr w:rsidR="001B462D" w:rsidSect="00D24D86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86"/>
    <w:rsid w:val="005151C6"/>
    <w:rsid w:val="00520CBD"/>
    <w:rsid w:val="005617B2"/>
    <w:rsid w:val="006E7F39"/>
    <w:rsid w:val="00BB0951"/>
    <w:rsid w:val="00D24D86"/>
    <w:rsid w:val="00E11F85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051A"/>
  <w15:chartTrackingRefBased/>
  <w15:docId w15:val="{8990B812-2190-4A76-9B77-1A546CA8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D8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8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2017-03-11T00:16:00Z</cp:lastPrinted>
  <dcterms:created xsi:type="dcterms:W3CDTF">2017-03-11T00:04:00Z</dcterms:created>
  <dcterms:modified xsi:type="dcterms:W3CDTF">2017-03-11T00:50:00Z</dcterms:modified>
</cp:coreProperties>
</file>